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E493" w14:textId="4C7EDAD3" w:rsidR="009E734C" w:rsidRDefault="009E734C" w:rsidP="009E734C">
      <w:pPr>
        <w:ind w:right="720"/>
        <w:jc w:val="left"/>
        <w:rPr>
          <w:rFonts w:ascii="ＭＳ Ｐゴシック" w:eastAsia="ＭＳ Ｐゴシック" w:hAnsi="ＭＳ Ｐゴシック"/>
          <w:bCs/>
          <w:spacing w:val="40"/>
          <w:sz w:val="28"/>
        </w:rPr>
      </w:pPr>
      <w:r w:rsidRPr="00013E5E">
        <w:rPr>
          <w:rFonts w:ascii="ＭＳ Ｐ明朝" w:eastAsia="ＭＳ Ｐ明朝" w:hAnsi="ＭＳ Ｐ明朝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2ACA9" wp14:editId="6DAA4C5C">
                <wp:simplePos x="0" y="0"/>
                <wp:positionH relativeFrom="column">
                  <wp:posOffset>5264996</wp:posOffset>
                </wp:positionH>
                <wp:positionV relativeFrom="paragraph">
                  <wp:posOffset>-314748</wp:posOffset>
                </wp:positionV>
                <wp:extent cx="654147" cy="311285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2B967" w14:textId="77777777" w:rsidR="00B27BE3" w:rsidRPr="00013E5E" w:rsidRDefault="00B27BE3" w:rsidP="00B27BE3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  <w:r w:rsidRPr="00013E5E">
                              <w:rPr>
                                <w:rFonts w:hint="eastAsia"/>
                                <w:sz w:val="21"/>
                                <w:szCs w:val="28"/>
                              </w:rPr>
                              <w:t>V</w:t>
                            </w:r>
                            <w:r w:rsidRPr="00013E5E">
                              <w:rPr>
                                <w:sz w:val="21"/>
                                <w:szCs w:val="28"/>
                              </w:rPr>
                              <w:t>er.3</w:t>
                            </w:r>
                          </w:p>
                          <w:p w14:paraId="5E5FA3F2" w14:textId="77777777" w:rsidR="00B27BE3" w:rsidRPr="00013E5E" w:rsidRDefault="00B27BE3" w:rsidP="00B27BE3">
                            <w:pPr>
                              <w:rPr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A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4.55pt;margin-top:-24.8pt;width:51.5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P+KwIAAFM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tdJJN7ijhaLrJsvH9NKAkl8fGOv9VQEOCUFCLU4nN&#13;&#10;Yoe1873rySXEcqDqclUrFZXABLFUlhwYzlD5mCKC/+alNGkxkZtpGoE1hOc9stKYy6WkIPlu2w11&#13;&#10;bqE8YvkWemY4w1c1Jrlmzr8wi1TAipHe/hkPqQCDwCBRUoH9+bf74I8TQislLVKroO7HnllBifqm&#13;&#10;cXafs8kkcDEqk+ndGBV7bdleW/S+WQJWnuEiGR7F4O/VSZQWmjfcgkWIiiamOcYuqD+JS98THreI&#13;&#10;i8UiOiH7DPNrvTE8QIdOhxG8dm/MmmFOHgf8BCcSsvzduHrf8FLDYu9B1nGWocF9V4e+I3MjG4Yt&#13;&#10;C6txrUevy79g/gsAAP//AwBQSwMEFAAGAAgAAAAhAJ2mkXLkAAAADgEAAA8AAABkcnMvZG93bnJl&#13;&#10;di54bWxMT8lugzAQvVfKP1gTqZcqMYGWBoKJqi6p1FtDF+Xm4AmgYhthB+jfd3pqLyPNmzdvybaT&#13;&#10;btmAvWusEbBaBsDQlFY1phLwVjwt1sCcl0bJ1hoU8I0OtvnsIpOpsqN5xWHvK0YixqVSQO19l3Lu&#13;&#10;yhq1dEvboaHbyfZaelr7iqtejiSuWx4GQcy1bAw51LLD+xrLr/1ZCzhcVZ8vbtq9j9FN1D0+D8Xt&#13;&#10;hyqEuJxPDxsadxtgHif/9wG/HSg/5BTsaM9GOdYKWIfJiqgCFtdJDIwYSRQSciQkBp5n/H+N/AcA&#13;&#10;AP//AwBQSwECLQAUAAYACAAAACEAtoM4kv4AAADhAQAAEwAAAAAAAAAAAAAAAAAAAAAAW0NvbnRl&#13;&#10;bnRfVHlwZXNdLnhtbFBLAQItABQABgAIAAAAIQA4/SH/1gAAAJQBAAALAAAAAAAAAAAAAAAAAC8B&#13;&#10;AABfcmVscy8ucmVsc1BLAQItABQABgAIAAAAIQCBaMP+KwIAAFMEAAAOAAAAAAAAAAAAAAAAAC4C&#13;&#10;AABkcnMvZTJvRG9jLnhtbFBLAQItABQABgAIAAAAIQCdppFy5AAAAA4BAAAPAAAAAAAAAAAAAAAA&#13;&#10;AIUEAABkcnMvZG93bnJldi54bWxQSwUGAAAAAAQABADzAAAAlgUAAAAA&#13;&#10;" fillcolor="white [3201]" stroked="f" strokeweight=".5pt">
                <v:textbox>
                  <w:txbxContent>
                    <w:p w14:paraId="7912B967" w14:textId="77777777" w:rsidR="00B27BE3" w:rsidRPr="00013E5E" w:rsidRDefault="00B27BE3" w:rsidP="00B27BE3">
                      <w:pPr>
                        <w:rPr>
                          <w:sz w:val="21"/>
                          <w:szCs w:val="28"/>
                        </w:rPr>
                      </w:pPr>
                      <w:r w:rsidRPr="00013E5E">
                        <w:rPr>
                          <w:rFonts w:hint="eastAsia"/>
                          <w:sz w:val="21"/>
                          <w:szCs w:val="28"/>
                        </w:rPr>
                        <w:t>V</w:t>
                      </w:r>
                      <w:r w:rsidRPr="00013E5E">
                        <w:rPr>
                          <w:sz w:val="21"/>
                          <w:szCs w:val="28"/>
                        </w:rPr>
                        <w:t>er.3</w:t>
                      </w:r>
                    </w:p>
                    <w:p w14:paraId="5E5FA3F2" w14:textId="77777777" w:rsidR="00B27BE3" w:rsidRPr="00013E5E" w:rsidRDefault="00B27BE3" w:rsidP="00B27BE3">
                      <w:pPr>
                        <w:rPr>
                          <w:sz w:val="2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3E5E">
        <w:rPr>
          <w:rFonts w:ascii="ＭＳ 明朝" w:hAnsi="ＭＳ 明朝" w:hint="eastAsia"/>
          <w:spacing w:val="20"/>
        </w:rPr>
        <w:t>西宮</w:t>
      </w:r>
      <w:r w:rsidRPr="00003957">
        <w:rPr>
          <w:rFonts w:ascii="ＭＳ 明朝" w:hAnsi="ＭＳ 明朝" w:hint="eastAsia"/>
          <w:spacing w:val="20"/>
        </w:rPr>
        <w:t>病態モデル研究センター</w:t>
      </w:r>
      <w:r>
        <w:rPr>
          <w:rFonts w:ascii="ＭＳ 明朝" w:hAnsi="ＭＳ 明朝" w:hint="eastAsia"/>
          <w:spacing w:val="20"/>
        </w:rPr>
        <w:t>長殿</w:t>
      </w:r>
    </w:p>
    <w:p w14:paraId="23F86810" w14:textId="77777777" w:rsidR="009E734C" w:rsidRDefault="009E734C" w:rsidP="009646F6">
      <w:pPr>
        <w:ind w:right="720"/>
        <w:jc w:val="center"/>
        <w:rPr>
          <w:rFonts w:ascii="ＭＳ Ｐゴシック" w:eastAsia="ＭＳ Ｐゴシック" w:hAnsi="ＭＳ Ｐゴシック"/>
          <w:bCs/>
          <w:spacing w:val="40"/>
          <w:sz w:val="28"/>
        </w:rPr>
      </w:pPr>
    </w:p>
    <w:p w14:paraId="02A8F4B8" w14:textId="6DCBF313" w:rsidR="00B27BE3" w:rsidRPr="00292305" w:rsidRDefault="00292305" w:rsidP="009646F6">
      <w:pPr>
        <w:ind w:right="720"/>
        <w:jc w:val="center"/>
        <w:rPr>
          <w:rFonts w:ascii="ＭＳ 明朝" w:hAnsi="ＭＳ 明朝"/>
          <w:b/>
          <w:sz w:val="28"/>
        </w:rPr>
      </w:pPr>
      <w:r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薬用冷蔵ショーケース・</w:t>
      </w:r>
      <w:r w:rsidR="00897C45"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薬用</w:t>
      </w:r>
      <w:r w:rsidR="007D2F38"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冷凍庫</w:t>
      </w:r>
      <w:r w:rsidR="00745B45" w:rsidRPr="00003957">
        <w:rPr>
          <w:rFonts w:ascii="ＭＳ Ｐゴシック" w:eastAsia="ＭＳ Ｐゴシック" w:hAnsi="ＭＳ Ｐゴシック" w:hint="eastAsia"/>
          <w:bCs/>
          <w:spacing w:val="40"/>
          <w:sz w:val="28"/>
        </w:rPr>
        <w:t>利用届</w:t>
      </w:r>
    </w:p>
    <w:p w14:paraId="1462F0C7" w14:textId="1334A60A" w:rsidR="00745B45" w:rsidRDefault="00745B45" w:rsidP="00745B45">
      <w:pPr>
        <w:jc w:val="right"/>
        <w:rPr>
          <w:rFonts w:ascii="ＭＳ 明朝" w:hAnsi="ＭＳ 明朝"/>
          <w:spacing w:val="20"/>
        </w:rPr>
      </w:pPr>
    </w:p>
    <w:p w14:paraId="32BBB060" w14:textId="627485AC" w:rsidR="00745B45" w:rsidRPr="005D32C9" w:rsidRDefault="00745B45" w:rsidP="00745B45">
      <w:pPr>
        <w:rPr>
          <w:rFonts w:ascii="ＭＳ 明朝" w:hAnsi="ＭＳ 明朝"/>
        </w:rPr>
      </w:pPr>
      <w:r w:rsidRPr="005D32C9">
        <w:rPr>
          <w:rFonts w:ascii="ＭＳ 明朝" w:hAnsi="ＭＳ 明朝" w:hint="eastAsia"/>
        </w:rPr>
        <w:t>〈新規・更新〉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717"/>
        <w:gridCol w:w="884"/>
        <w:gridCol w:w="1186"/>
      </w:tblGrid>
      <w:tr w:rsidR="00C0196D" w:rsidRPr="005D32C9" w14:paraId="19C221DA" w14:textId="77777777" w:rsidTr="00C0196D">
        <w:trPr>
          <w:trHeight w:val="567"/>
        </w:trPr>
        <w:tc>
          <w:tcPr>
            <w:tcW w:w="26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56A218C" w14:textId="73E56089" w:rsidR="00745B45" w:rsidRPr="005D32C9" w:rsidRDefault="00C0196D">
            <w:pPr>
              <w:spacing w:line="4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57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395ED6C" w14:textId="77777777" w:rsidR="00745B45" w:rsidRPr="005D32C9" w:rsidRDefault="00745B45">
            <w:pPr>
              <w:spacing w:line="460" w:lineRule="exact"/>
              <w:rPr>
                <w:rFonts w:ascii="ＭＳ 明朝" w:hAnsi="ＭＳ 明朝"/>
              </w:rPr>
            </w:pPr>
          </w:p>
        </w:tc>
      </w:tr>
      <w:tr w:rsidR="00C0196D" w:rsidRPr="005D32C9" w14:paraId="69D2ABDF" w14:textId="77777777" w:rsidTr="00C0196D">
        <w:trPr>
          <w:trHeight w:val="567"/>
        </w:trPr>
        <w:tc>
          <w:tcPr>
            <w:tcW w:w="26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9964F6" w14:textId="3D5DAAD3" w:rsidR="00745B45" w:rsidRPr="005D32C9" w:rsidRDefault="00745B45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利用責任者氏名</w:t>
            </w:r>
            <w:r w:rsidR="00C0196D">
              <w:rPr>
                <w:rFonts w:ascii="ＭＳ 明朝" w:hAnsi="ＭＳ 明朝"/>
              </w:rPr>
              <w:t>(</w:t>
            </w:r>
            <w:r w:rsidR="00C0196D">
              <w:rPr>
                <w:rFonts w:ascii="ＭＳ 明朝" w:hAnsi="ＭＳ 明朝" w:hint="eastAsia"/>
              </w:rPr>
              <w:t>自署</w:t>
            </w:r>
            <w:r w:rsidR="00C0196D">
              <w:rPr>
                <w:rFonts w:ascii="ＭＳ 明朝" w:hAnsi="ＭＳ 明朝"/>
              </w:rPr>
              <w:t>)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171E" w14:textId="4D6F358C" w:rsidR="00745B45" w:rsidRPr="005D32C9" w:rsidRDefault="00745B45">
            <w:pPr>
              <w:spacing w:line="460" w:lineRule="exact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 xml:space="preserve">　　　　　　　　　　　　　　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ACD5C" w14:textId="77777777" w:rsidR="00745B45" w:rsidRPr="005D32C9" w:rsidRDefault="00745B45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内線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853F1A" w14:textId="77777777" w:rsidR="00745B45" w:rsidRPr="005D32C9" w:rsidRDefault="00745B45">
            <w:pPr>
              <w:spacing w:line="460" w:lineRule="exact"/>
              <w:jc w:val="center"/>
              <w:rPr>
                <w:rFonts w:ascii="ＭＳ 明朝" w:hAnsi="ＭＳ 明朝"/>
              </w:rPr>
            </w:pPr>
          </w:p>
        </w:tc>
      </w:tr>
      <w:tr w:rsidR="00C0196D" w:rsidRPr="005D32C9" w14:paraId="2B8D4526" w14:textId="77777777" w:rsidTr="00C0196D">
        <w:tc>
          <w:tcPr>
            <w:tcW w:w="26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88BA3" w14:textId="77777777" w:rsidR="00745B45" w:rsidRPr="005D32C9" w:rsidRDefault="00745B45" w:rsidP="009754F0">
            <w:pPr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利用機器（いずれかに◯をつける）</w:t>
            </w:r>
          </w:p>
        </w:tc>
        <w:tc>
          <w:tcPr>
            <w:tcW w:w="57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B1CF33" w14:textId="77777777" w:rsidR="00745B45" w:rsidRPr="005D32C9" w:rsidRDefault="00745B45" w:rsidP="00745B45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薬用冷蔵ショーケース</w:t>
            </w:r>
          </w:p>
          <w:p w14:paraId="4A6688FB" w14:textId="77777777" w:rsidR="00292305" w:rsidRPr="005D32C9" w:rsidRDefault="00745B45">
            <w:pPr>
              <w:ind w:left="240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（バットサイズ　32㎝×23㎝）</w:t>
            </w:r>
          </w:p>
          <w:p w14:paraId="74F329B9" w14:textId="77777777" w:rsidR="00C4215C" w:rsidRDefault="00897C45" w:rsidP="00897C45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薬用</w:t>
            </w:r>
            <w:r w:rsidR="007D2F38">
              <w:rPr>
                <w:rFonts w:ascii="ＭＳ 明朝" w:hAnsi="ＭＳ 明朝" w:hint="eastAsia"/>
              </w:rPr>
              <w:t>冷凍庫</w:t>
            </w:r>
            <w:r w:rsidR="00745B45" w:rsidRPr="005D32C9">
              <w:rPr>
                <w:rFonts w:ascii="ＭＳ 明朝" w:hAnsi="ＭＳ 明朝" w:hint="eastAsia"/>
              </w:rPr>
              <w:t>（−20℃）</w:t>
            </w:r>
          </w:p>
          <w:p w14:paraId="0E49429D" w14:textId="24EEB71A" w:rsidR="00897C45" w:rsidRPr="00C4215C" w:rsidRDefault="000B43B1" w:rsidP="00897C45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 w:rsidRPr="00C4215C">
              <w:rPr>
                <w:rFonts w:ascii="ＭＳ 明朝" w:hAnsi="ＭＳ 明朝" w:hint="eastAsia"/>
              </w:rPr>
              <w:t>特殊飼料用フリーザー</w:t>
            </w:r>
          </w:p>
        </w:tc>
      </w:tr>
      <w:tr w:rsidR="00C0196D" w:rsidRPr="005D32C9" w14:paraId="2FBAF7B8" w14:textId="77777777" w:rsidTr="00C0196D">
        <w:trPr>
          <w:trHeight w:val="3065"/>
        </w:trPr>
        <w:tc>
          <w:tcPr>
            <w:tcW w:w="26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5A27A8D" w14:textId="77777777" w:rsidR="00745B45" w:rsidRPr="005D32C9" w:rsidRDefault="00745B45" w:rsidP="0045397A">
            <w:pPr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持込理由</w:t>
            </w:r>
          </w:p>
        </w:tc>
        <w:tc>
          <w:tcPr>
            <w:tcW w:w="5787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5445275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491C272C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5817A690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1E5DCB84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0F553B55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53D1DE14" w14:textId="77777777" w:rsidR="00745B45" w:rsidRDefault="00745B45">
            <w:pPr>
              <w:rPr>
                <w:rFonts w:ascii="ＭＳ 明朝" w:hAnsi="ＭＳ 明朝"/>
              </w:rPr>
            </w:pPr>
          </w:p>
          <w:p w14:paraId="354199EE" w14:textId="77777777" w:rsidR="0086520E" w:rsidRPr="005D32C9" w:rsidRDefault="0086520E">
            <w:pPr>
              <w:rPr>
                <w:rFonts w:ascii="ＭＳ 明朝" w:hAnsi="ＭＳ 明朝"/>
              </w:rPr>
            </w:pPr>
          </w:p>
          <w:p w14:paraId="30BB122F" w14:textId="77777777" w:rsidR="00745B45" w:rsidRPr="005D32C9" w:rsidRDefault="00745B45">
            <w:pPr>
              <w:rPr>
                <w:rFonts w:ascii="ＭＳ 明朝" w:hAnsi="ＭＳ 明朝"/>
              </w:rPr>
            </w:pPr>
          </w:p>
          <w:p w14:paraId="13B55CEF" w14:textId="77777777" w:rsidR="00745B45" w:rsidRPr="005D32C9" w:rsidRDefault="00745B45">
            <w:pPr>
              <w:rPr>
                <w:rFonts w:ascii="ＭＳ 明朝" w:hAnsi="ＭＳ 明朝"/>
              </w:rPr>
            </w:pPr>
          </w:p>
        </w:tc>
      </w:tr>
    </w:tbl>
    <w:p w14:paraId="42B20582" w14:textId="77777777" w:rsidR="00745B45" w:rsidRPr="005D32C9" w:rsidRDefault="00745B45" w:rsidP="00745B45">
      <w:pPr>
        <w:rPr>
          <w:rFonts w:ascii="ＭＳ 明朝" w:hAnsi="ＭＳ 明朝"/>
        </w:rPr>
      </w:pPr>
      <w:r w:rsidRPr="005D32C9">
        <w:rPr>
          <w:rFonts w:ascii="ＭＳ 明朝" w:hAnsi="ＭＳ 明朝" w:hint="eastAsia"/>
        </w:rPr>
        <w:t>［運用方法、遵守事項］</w:t>
      </w:r>
    </w:p>
    <w:p w14:paraId="428A192E" w14:textId="77777777" w:rsidR="00745B45" w:rsidRPr="009E734C" w:rsidRDefault="007B0EFC" w:rsidP="00745B45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ショーケースについては</w:t>
      </w:r>
      <w:r w:rsidR="00745B45" w:rsidRPr="009E734C">
        <w:rPr>
          <w:rFonts w:ascii="ＭＳ 明朝" w:hAnsi="ＭＳ 明朝" w:hint="eastAsia"/>
          <w:sz w:val="21"/>
          <w:szCs w:val="21"/>
        </w:rPr>
        <w:t>各棚を左右2等分し、それぞれにプラスチックバットを置き、バット1個分を1スペースとする。</w:t>
      </w:r>
    </w:p>
    <w:p w14:paraId="46F4C217" w14:textId="41F43B5D" w:rsidR="00745B45" w:rsidRPr="009E734C" w:rsidRDefault="00745B45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原則として1</w:t>
      </w:r>
      <w:r w:rsidR="00C0196D" w:rsidRPr="009E734C">
        <w:rPr>
          <w:rFonts w:ascii="ＭＳ 明朝" w:hAnsi="ＭＳ 明朝" w:hint="eastAsia"/>
          <w:sz w:val="21"/>
          <w:szCs w:val="21"/>
        </w:rPr>
        <w:t>所属</w:t>
      </w:r>
      <w:r w:rsidRPr="009E734C">
        <w:rPr>
          <w:rFonts w:ascii="ＭＳ 明朝" w:hAnsi="ＭＳ 明朝" w:hint="eastAsia"/>
          <w:sz w:val="21"/>
          <w:szCs w:val="21"/>
        </w:rPr>
        <w:t>あたり1</w:t>
      </w:r>
      <w:r w:rsidR="00C0196D" w:rsidRPr="009E734C">
        <w:rPr>
          <w:rFonts w:ascii="ＭＳ 明朝" w:hAnsi="ＭＳ 明朝" w:hint="eastAsia"/>
          <w:sz w:val="21"/>
          <w:szCs w:val="21"/>
        </w:rPr>
        <w:t>スペース</w:t>
      </w:r>
      <w:r w:rsidRPr="009E734C">
        <w:rPr>
          <w:rFonts w:ascii="ＭＳ 明朝" w:hAnsi="ＭＳ 明朝" w:hint="eastAsia"/>
          <w:sz w:val="21"/>
          <w:szCs w:val="21"/>
        </w:rPr>
        <w:t>とする。</w:t>
      </w:r>
    </w:p>
    <w:p w14:paraId="36C6D807" w14:textId="77777777" w:rsidR="00745B45" w:rsidRPr="009E734C" w:rsidRDefault="00745B45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利用期限は申し込んだ当該年度末とし、次年度も利用希望する場合は速やかに更新手続きを行う。</w:t>
      </w:r>
    </w:p>
    <w:p w14:paraId="055A5F0F" w14:textId="241D5F85" w:rsidR="00745B45" w:rsidRPr="009E734C" w:rsidRDefault="00C0196D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利用責任者名、所属</w:t>
      </w:r>
      <w:r w:rsidR="00745B45" w:rsidRPr="009E734C">
        <w:rPr>
          <w:rFonts w:ascii="ＭＳ 明朝" w:hAnsi="ＭＳ 明朝" w:hint="eastAsia"/>
          <w:sz w:val="21"/>
          <w:szCs w:val="21"/>
        </w:rPr>
        <w:t>名をプラスチックバットに明記する。</w:t>
      </w:r>
    </w:p>
    <w:p w14:paraId="76FD861B" w14:textId="77777777" w:rsidR="00745B45" w:rsidRPr="009E734C" w:rsidRDefault="00745B45" w:rsidP="00745B45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整理整頓、要不要の判断は各利用者が責任をもって行う。</w:t>
      </w:r>
    </w:p>
    <w:p w14:paraId="770EBAD5" w14:textId="77777777" w:rsidR="006179BD" w:rsidRPr="009E734C" w:rsidRDefault="00745B45" w:rsidP="00087876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sz w:val="21"/>
          <w:szCs w:val="21"/>
        </w:rPr>
      </w:pPr>
      <w:r w:rsidRPr="009E734C">
        <w:rPr>
          <w:rFonts w:ascii="ＭＳ 明朝" w:hAnsi="ＭＳ 明朝" w:hint="eastAsia"/>
          <w:sz w:val="21"/>
          <w:szCs w:val="21"/>
        </w:rPr>
        <w:t>向精神薬、その他危険な薬品・物質等の保存は禁止する。</w:t>
      </w:r>
    </w:p>
    <w:p w14:paraId="7182CB6D" w14:textId="77777777" w:rsidR="00C4215C" w:rsidRPr="006179BD" w:rsidRDefault="00C4215C" w:rsidP="00C4215C">
      <w:pPr>
        <w:adjustRightInd w:val="0"/>
        <w:spacing w:line="360" w:lineRule="atLeast"/>
        <w:textAlignment w:val="baseline"/>
        <w:rPr>
          <w:rFonts w:ascii="ＭＳ 明朝" w:hAnsi="ＭＳ 明朝"/>
        </w:rPr>
      </w:pPr>
    </w:p>
    <w:p w14:paraId="0B22757E" w14:textId="77777777" w:rsidR="00745B45" w:rsidRDefault="00087876" w:rsidP="00087876">
      <w:pPr>
        <w:adjustRightInd w:val="0"/>
        <w:spacing w:line="360" w:lineRule="atLeast"/>
        <w:textAlignment w:val="baseline"/>
        <w:rPr>
          <w:rFonts w:ascii="ＭＳ 明朝" w:hAnsi="ＭＳ 明朝"/>
        </w:rPr>
      </w:pPr>
      <w:r w:rsidRPr="00087876">
        <w:rPr>
          <w:rFonts w:ascii="ＭＳ 明朝" w:hAnsi="ＭＳ 明朝" w:hint="eastAsia"/>
        </w:rPr>
        <w:t>—————————————————</w:t>
      </w:r>
      <w:r w:rsidR="000836D0" w:rsidRPr="00087876">
        <w:rPr>
          <w:rFonts w:ascii="ＭＳ 明朝" w:hAnsi="ＭＳ 明朝" w:hint="eastAsia"/>
        </w:rPr>
        <w:t>—</w:t>
      </w:r>
      <w:r w:rsidR="000836D0">
        <w:rPr>
          <w:rFonts w:ascii="ＭＳ 明朝" w:hAnsi="ＭＳ 明朝" w:hint="eastAsia"/>
        </w:rPr>
        <w:t>——</w:t>
      </w:r>
      <w:r w:rsidRPr="00087876">
        <w:rPr>
          <w:rFonts w:ascii="ＭＳ 明朝" w:hAnsi="ＭＳ 明朝" w:hint="eastAsia"/>
        </w:rPr>
        <w:t>———下記は記入しないで下さい。————————————</w:t>
      </w:r>
      <w:r w:rsidR="000836D0" w:rsidRPr="00087876">
        <w:rPr>
          <w:rFonts w:ascii="ＭＳ 明朝" w:hAnsi="ＭＳ 明朝" w:hint="eastAsia"/>
        </w:rPr>
        <w:t>—</w:t>
      </w:r>
      <w:r w:rsidRPr="00087876">
        <w:rPr>
          <w:rFonts w:ascii="ＭＳ 明朝" w:hAnsi="ＭＳ 明朝" w:hint="eastAsia"/>
        </w:rPr>
        <w:t>—————————</w:t>
      </w:r>
    </w:p>
    <w:p w14:paraId="0C82AF40" w14:textId="77777777" w:rsidR="00C4215C" w:rsidRPr="00087876" w:rsidRDefault="00C4215C" w:rsidP="00087876">
      <w:pPr>
        <w:adjustRightInd w:val="0"/>
        <w:spacing w:line="360" w:lineRule="atLeast"/>
        <w:textAlignment w:val="baseline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17"/>
        <w:gridCol w:w="1386"/>
        <w:gridCol w:w="2174"/>
      </w:tblGrid>
      <w:tr w:rsidR="00745B45" w:rsidRPr="005D32C9" w14:paraId="2C46416C" w14:textId="77777777" w:rsidTr="00292305">
        <w:trPr>
          <w:trHeight w:val="65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CD8" w14:textId="77777777" w:rsidR="00745B45" w:rsidRPr="005D32C9" w:rsidRDefault="00745B45" w:rsidP="00910D34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B8B" w14:textId="0E653BFC" w:rsidR="00745B45" w:rsidRPr="005D32C9" w:rsidRDefault="000B43B1" w:rsidP="00292305">
            <w:pPr>
              <w:spacing w:line="4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45B45" w:rsidRPr="005D32C9">
              <w:rPr>
                <w:rFonts w:ascii="ＭＳ 明朝" w:hAnsi="ＭＳ 明朝" w:hint="eastAsia"/>
              </w:rPr>
              <w:t xml:space="preserve">　</w:t>
            </w:r>
            <w:r w:rsidR="00910D34">
              <w:rPr>
                <w:rFonts w:ascii="ＭＳ 明朝" w:hAnsi="ＭＳ 明朝" w:hint="eastAsia"/>
              </w:rPr>
              <w:t xml:space="preserve">　</w:t>
            </w:r>
            <w:r w:rsidR="00745B45" w:rsidRPr="005D32C9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B82" w14:textId="77777777" w:rsidR="00745B45" w:rsidRPr="005D32C9" w:rsidRDefault="00745B45" w:rsidP="00910D34">
            <w:pPr>
              <w:spacing w:line="460" w:lineRule="exact"/>
              <w:jc w:val="center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CB2" w14:textId="77777777" w:rsidR="00745B45" w:rsidRPr="005D32C9" w:rsidRDefault="00745B45">
            <w:pPr>
              <w:spacing w:line="460" w:lineRule="exact"/>
              <w:rPr>
                <w:rFonts w:ascii="ＭＳ 明朝" w:hAnsi="ＭＳ 明朝"/>
              </w:rPr>
            </w:pPr>
            <w:r w:rsidRPr="005D32C9">
              <w:rPr>
                <w:rFonts w:ascii="ＭＳ 明朝" w:hAnsi="ＭＳ 明朝" w:hint="eastAsia"/>
              </w:rPr>
              <w:t xml:space="preserve">　　　　　　</w:t>
            </w:r>
            <w:r w:rsidR="00910D34">
              <w:rPr>
                <w:rFonts w:ascii="ＭＳ 明朝" w:hAnsi="ＭＳ 明朝" w:hint="eastAsia"/>
              </w:rPr>
              <w:t xml:space="preserve">　</w:t>
            </w:r>
            <w:r w:rsidRPr="005D32C9">
              <w:rPr>
                <w:rFonts w:ascii="ＭＳ 明朝" w:hAnsi="ＭＳ 明朝" w:hint="eastAsia"/>
              </w:rPr>
              <w:t>㊞</w:t>
            </w:r>
          </w:p>
        </w:tc>
      </w:tr>
    </w:tbl>
    <w:p w14:paraId="1E488E06" w14:textId="77777777" w:rsidR="00745B45" w:rsidRDefault="00745B45" w:rsidP="00B27BE3"/>
    <w:sectPr w:rsidR="00745B45" w:rsidSect="00745B45">
      <w:headerReference w:type="default" r:id="rId7"/>
      <w:pgSz w:w="11900" w:h="16840"/>
      <w:pgMar w:top="1135" w:right="1701" w:bottom="1135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72B1" w14:textId="77777777" w:rsidR="0002112E" w:rsidRDefault="0002112E" w:rsidP="009403C4">
      <w:r>
        <w:separator/>
      </w:r>
    </w:p>
  </w:endnote>
  <w:endnote w:type="continuationSeparator" w:id="0">
    <w:p w14:paraId="40C8CDA1" w14:textId="77777777" w:rsidR="0002112E" w:rsidRDefault="0002112E" w:rsidP="0094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016E" w14:textId="77777777" w:rsidR="0002112E" w:rsidRDefault="0002112E" w:rsidP="009403C4">
      <w:r>
        <w:separator/>
      </w:r>
    </w:p>
  </w:footnote>
  <w:footnote w:type="continuationSeparator" w:id="0">
    <w:p w14:paraId="0D78EAA2" w14:textId="77777777" w:rsidR="0002112E" w:rsidRDefault="0002112E" w:rsidP="0094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D6A8" w14:textId="77777777" w:rsidR="00897C45" w:rsidRPr="00897C45" w:rsidRDefault="00897C45" w:rsidP="009403C4">
    <w:pPr>
      <w:pStyle w:val="a3"/>
      <w:tabs>
        <w:tab w:val="clear" w:pos="8504"/>
        <w:tab w:val="right" w:pos="8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A70"/>
    <w:multiLevelType w:val="hybridMultilevel"/>
    <w:tmpl w:val="58C86D2E"/>
    <w:lvl w:ilvl="0" w:tplc="FFFFFFFF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725E7"/>
    <w:multiLevelType w:val="hybridMultilevel"/>
    <w:tmpl w:val="9D72B100"/>
    <w:lvl w:ilvl="0" w:tplc="FFFFFFFF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918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842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B43"/>
    <w:rsid w:val="00003957"/>
    <w:rsid w:val="000132DA"/>
    <w:rsid w:val="00013E5E"/>
    <w:rsid w:val="0002112E"/>
    <w:rsid w:val="00064FCA"/>
    <w:rsid w:val="000836D0"/>
    <w:rsid w:val="00087876"/>
    <w:rsid w:val="000B2EF1"/>
    <w:rsid w:val="000B43B1"/>
    <w:rsid w:val="000F6C74"/>
    <w:rsid w:val="0012523D"/>
    <w:rsid w:val="00144425"/>
    <w:rsid w:val="00153199"/>
    <w:rsid w:val="00215915"/>
    <w:rsid w:val="00292305"/>
    <w:rsid w:val="002E7658"/>
    <w:rsid w:val="0045397A"/>
    <w:rsid w:val="00492FC3"/>
    <w:rsid w:val="004A0BFE"/>
    <w:rsid w:val="0054029C"/>
    <w:rsid w:val="00593275"/>
    <w:rsid w:val="005D6788"/>
    <w:rsid w:val="006179BD"/>
    <w:rsid w:val="00641B43"/>
    <w:rsid w:val="006952BE"/>
    <w:rsid w:val="006B3D34"/>
    <w:rsid w:val="006B53F7"/>
    <w:rsid w:val="006C1FEA"/>
    <w:rsid w:val="00745B45"/>
    <w:rsid w:val="007B0EFC"/>
    <w:rsid w:val="007D2F38"/>
    <w:rsid w:val="0082761F"/>
    <w:rsid w:val="0086520E"/>
    <w:rsid w:val="0089694B"/>
    <w:rsid w:val="00897C45"/>
    <w:rsid w:val="008C2539"/>
    <w:rsid w:val="00910D34"/>
    <w:rsid w:val="009403C4"/>
    <w:rsid w:val="009646F6"/>
    <w:rsid w:val="009754F0"/>
    <w:rsid w:val="009E734C"/>
    <w:rsid w:val="00AF67CD"/>
    <w:rsid w:val="00B27BE3"/>
    <w:rsid w:val="00C0196D"/>
    <w:rsid w:val="00C16DC4"/>
    <w:rsid w:val="00C4215C"/>
    <w:rsid w:val="00CB3EA2"/>
    <w:rsid w:val="00CF0D94"/>
    <w:rsid w:val="00D2708C"/>
    <w:rsid w:val="00D3461B"/>
    <w:rsid w:val="00D77675"/>
    <w:rsid w:val="00DC288A"/>
    <w:rsid w:val="00DE6D53"/>
    <w:rsid w:val="00F87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FFAFE"/>
  <w14:defaultImageDpi w14:val="32767"/>
  <w15:docId w15:val="{8F392282-5909-9D40-A0EB-8C0690C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03C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03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兵庫医科大学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大典</dc:creator>
  <cp:keywords/>
  <cp:lastModifiedBy>後藤　かな</cp:lastModifiedBy>
  <cp:revision>12</cp:revision>
  <cp:lastPrinted>2018-03-01T06:58:00Z</cp:lastPrinted>
  <dcterms:created xsi:type="dcterms:W3CDTF">2018-03-09T07:27:00Z</dcterms:created>
  <dcterms:modified xsi:type="dcterms:W3CDTF">2023-04-28T01:58:00Z</dcterms:modified>
</cp:coreProperties>
</file>